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presa visione del regolamento di accesso alla Stazione Artica Dirigibile Italia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Il/la sottoscritto/a ……………………………...……… ricercatore/tecnico/studente/associato presso l’istituto/università/ente ………………………………………..……………………..., al fine di accedere alla Stazione Artica Dirigibile Italia nel periodo dal…….. …………… al …………….….., dichiara di aver preso visione del regolamento di accesso alla stazione medesima.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Luogo e data</w:t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…………………………..</w:t>
        <w:tab/>
        <w:tab/>
        <w:tab/>
        <w:tab/>
        <w:tab/>
        <w:t xml:space="preserve">……………………………………...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